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РИСОВАНИЕ 13 октября «Разноцветный ковер из листьев»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Конспект НОД по рисованию во второй младшей группе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«Разноцветный ковер из листьев»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Реализация содержания программы в образовательных областях:</w:t>
      </w: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«Художественно-эстетическое развитие» (рисование), «Речевое развитие», «Физическое развитие».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Цель:</w:t>
      </w: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расширять представления детей с природном </w:t>
      </w:r>
      <w:proofErr w:type="gramStart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явлении</w:t>
      </w:r>
      <w:proofErr w:type="gramEnd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листопад, учить идентифицировать желтый, зеленый, красный цвета, рисовать листья способом </w:t>
      </w:r>
      <w:proofErr w:type="spellStart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примакивания</w:t>
      </w:r>
      <w:proofErr w:type="spellEnd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равномерно располагать рисунок по всей поверхности листа бумаги. Развивать умение работать кистью. Упражнять в выполнении приседаний, соблюдать элементарные правила при игре, ориентироваться в пространстве.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Материалы и оборудование:</w:t>
      </w: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букет из опавших листьев разных деревьев, краски желтого, красного, зеленого цвета, кисти, лист бумаги, магнитная доска, картинки для  доски - листочки,  салфетки.</w:t>
      </w:r>
      <w:proofErr w:type="gramEnd"/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Ход непосредственной образовательной деятельности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Создание игровой мотивации.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к ребятам приходит мишка. Рассказывает ребятам, что он еще маленький и не знает что такое осень.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что же делать? Надо мишке помочь. Подойдите все к окну и мишку с собой возьмите. Давайте посадим его на окно.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посмотрите в окно, что вы там видите? (Деревья.)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красивые деревья в своем золотом и багряном одеянии. Посмотрите, как разноцветные листочки тихо кружатся, падают на землю. Их так много на земле, как будто все покрыто красивым, ярким ковром.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Спросите у мишки, видит ли он разноцветные листочки? (Дети спрашивают.)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значит, что в гости к нам пришла ОСЕНЬ. Она подарила нам зеленые, желтые, красные листочки (показывает картинки для  доски – разноцветные листочки)</w:t>
      </w:r>
      <w:proofErr w:type="gramStart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Падают, падаю листья,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саду листопад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Желтые, красные листья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ветру вьются, летят…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Листопад, листопад,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желтые летят.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 разбрасывает разноцветные листья по группе.)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2. </w:t>
      </w:r>
      <w:proofErr w:type="spellStart"/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Физминутка</w:t>
      </w:r>
      <w:proofErr w:type="spellEnd"/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листики осенние,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веточках сидели,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Дунул ветер – полетели,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Полетели, полетели и на землю сели.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снова набежал и листочки все поднял,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Повертел их, покружил и на землю опустил.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выполняют действия (приседают, кружатся) в соответствии с текстом.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3. Дидактическая игра «Разноцветные листочки».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раскладывает на столе картинки листьев и предлагает детям сначала выбрать и прикрепить к  доске зеленые, затем красные и желтые листья.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4. Рисование «Разноцветный ковер из листьев».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Сегодня мы с вами нарисуем много красивых листочков, создавая из них такой же ковер, что лежит на земле. Для рисования понадобиться кисточка, которую мы должны смочить в стакане с водой. Потом на ворс кисти нужно набрать немного краски, снять ее излишки о край баночки. Вот теперь я могу нарисовать первый листочек (рисует листок способом </w:t>
      </w:r>
      <w:proofErr w:type="spellStart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примакивания</w:t>
      </w:r>
      <w:proofErr w:type="spellEnd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Чтобы нарисовать листочек другого цвета, мне нужно хорошо промыть кисточку в стакане с водой и только затем набрать краску нужного цвета (воспитатель </w:t>
      </w: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рисует листья разного цвета, располагая их по всему листу). Посмотрите, какой красивый получился у меня ковер.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Хотите вы нарисовать такой же? (Хотим.)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Тогда за работу.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рисования воспитатель обращает внимание детей на то, что листочки должны располагаться по всей поверхности бумаги, оказывает индивидуальную помощь.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окончанию работы воспитатель напоминает, что кисточка прослужит долго, если после рисования она будет тщательно промыта и высушена.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5.</w:t>
      </w: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Рефлексия.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своих рисунков с помощью воспитателя составляют один большой ковер.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какой замечательный ковер из листьев у нас получился. Давайте мы подарим его нашему медвежонку. Пусть он на нем спит всю зиму и ему снятся разноцветные сны и золотая осень. А на прощанье мы  расскажем ему  </w:t>
      </w:r>
      <w:proofErr w:type="gramStart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 про листик</w:t>
      </w:r>
      <w:proofErr w:type="gramEnd"/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окошком лист осенний пожелтел,                        А когда весёлый ветер улетал,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Оторвался, закружился, полетел.                                Жёлтый листик на асфальте заскучал.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Жёлтый листик подружился с ветерком,                        Я пошла во двор и листик подняла,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кружатся и играют с ветерком.                        Принесла домой и маме отдала.</w:t>
      </w: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55EC" w:rsidRPr="005B533E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55EC" w:rsidRDefault="00EC55EC" w:rsidP="00EC5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EC55EC" w:rsidRDefault="00EC55EC" w:rsidP="00EC5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</w:p>
    <w:p w:rsidR="00EC55EC" w:rsidRPr="001E5BE7" w:rsidRDefault="00EC55EC" w:rsidP="00EC55E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EC55EC" w:rsidRDefault="00EC55EC" w:rsidP="00EC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Лепка  14 октября тема  </w:t>
      </w:r>
      <w:r w:rsidRPr="001E5BE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E5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Колобок» (раскатывание круговыми движениями)</w:t>
      </w:r>
    </w:p>
    <w:p w:rsidR="00EC55EC" w:rsidRPr="001E5BE7" w:rsidRDefault="00EC55EC" w:rsidP="00EC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5EC" w:rsidRPr="001E5BE7" w:rsidRDefault="00EC55EC" w:rsidP="00EC55EC">
      <w:pPr>
        <w:spacing w:before="15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  <w:t>Конспект НОД во второй младшей группе по лепке "Колобок"</w:t>
      </w:r>
    </w:p>
    <w:p w:rsidR="00EC55EC" w:rsidRPr="001E5BE7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творческих способностей через устное народное творчество.</w:t>
      </w:r>
    </w:p>
    <w:p w:rsidR="00EC55EC" w:rsidRPr="001E5BE7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C55EC" w:rsidRPr="001E5BE7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EC55EC" w:rsidRPr="001E5BE7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учить детей навыкам работы с пластичными материалами: скатывать шарик из соленого теста,</w:t>
      </w:r>
    </w:p>
    <w:p w:rsidR="00EC55EC" w:rsidRPr="001E5BE7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EC55EC" w:rsidRPr="001E5BE7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мелкую моторику рук;</w:t>
      </w:r>
    </w:p>
    <w:p w:rsidR="00EC55EC" w:rsidRPr="001E5BE7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речь;</w:t>
      </w:r>
    </w:p>
    <w:p w:rsidR="00EC55EC" w:rsidRPr="001E5BE7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творческое воображение.</w:t>
      </w:r>
    </w:p>
    <w:p w:rsidR="00EC55EC" w:rsidRPr="001E5BE7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EC55EC" w:rsidRPr="001E5BE7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отзывчивость, желание помочь сказочному герою;</w:t>
      </w:r>
    </w:p>
    <w:p w:rsidR="00EC55EC" w:rsidRPr="001E5BE7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 детей интерес к лепке.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и оборудование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сказочный персонаж «бабушка», мячик, разноцветные шарики, </w:t>
      </w: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тесто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салфетки, доска для лепки, тарелка.</w:t>
      </w:r>
      <w:proofErr w:type="gramEnd"/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Чтение сказки «Колобок».</w:t>
      </w: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Рассматривание иллюстраций к сказке. Театрализованные игры по сказкам. Разучивание песни «Колобок».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организованной деятельности детей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I.            </w:t>
      </w: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сегодня к нам пришли гости. Поздоровайтесь с ними.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группе расставлены декорации: дом, деревья, кусты)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посмотрите какой красивый домик.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Отгадав загадку, мы </w:t>
      </w:r>
      <w:proofErr w:type="gramStart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узнаем</w:t>
      </w:r>
      <w:proofErr w:type="gramEnd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в нем живет</w:t>
      </w:r>
    </w:p>
    <w:p w:rsidR="00EC55EC" w:rsidRPr="001E5BE7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Загадка про бабушку</w:t>
      </w:r>
    </w:p>
    <w:p w:rsidR="00EC55EC" w:rsidRPr="001E5BE7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Кто рукавички нам теплые вяжет?</w:t>
      </w: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Сказочку добрую кто нам расскажет?</w:t>
      </w: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Вкусный-превкусный пирог испечет?</w:t>
      </w: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И колыбельную песню споет?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постучимся и узнаем, кто там живет.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вместе с воспитателем подходят к домику и стучаться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(Слышен голос плачущей бабушки)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Бабушка, что случилось? Почему ты плачешь?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Испекла я Колобок, положила его на окошко остыть, а он убежал в лес, найти его никак не могу. Может, вы мне поможете отыскать колобка?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поможем отыскать Колобка? 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Бабушка ты пока присаживайся вот здесь на стульчике, а мы пойдем, поищем колобка. Хорошо?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спасибо. Ребята, мой колобок был круглый и гладкий. Не забудьте.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Хорошо, бабушка, не забудем. Ребята, идем все за мной в лес.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II.            </w:t>
      </w: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за воспитателем идут в лес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Выглянуло солнышко, светит высоко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тропинке с солнышком нам шагать легко.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же колобок?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 ты румяный бок?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Останавливаются возле куста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мы дошли и до леса. Ребята, бабушка говорила, что Колобок ее был круглый. Давайте посмотрим под этим кустом. 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(Находим мяч).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этот мяч похож </w:t>
      </w:r>
      <w:proofErr w:type="gramStart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колобка? 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детей).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мячик круглый, может катиться, и похож на колобок. Давайте покажем бабушке.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Ну, что, бабушка, нашли мы твой Колобок? Круглый и катится.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дети, колобок был желтый, а ваш мяч не желтого цвета. Мне нужен желтый колобок.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вот, ребята, не нашли мы колобок. Пойдем еще искать.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за воспитателем идут в лес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Выглянуло солнышко, светит высоко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тропинке с солнышком нам шагать легко.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же, где же колобок?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 ты румяный бок?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(Останавливаются возле другого куста)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посмотрим под этим кустом.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полу рассыпаны шарики разных цветов, нужно их собрать по цветам в корзины).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здесь есть мячи желтого цвета? 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Соберем их в корзину и покажем бабушке.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по очереди кладут по одному желтому шарику в корзину.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Молодцы! Давайте спросим у бабушки, нравятся ей такие колобки. Бабушка, мы нашли колобки. Посмотри?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Бабушка: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молодцы, ребята. Спасибо вам большое. Ой, </w:t>
      </w:r>
      <w:proofErr w:type="gramStart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ребята. Мой Колобок был теплый. А этот то холодный. Я тесто замесила, потом катала-катала в руках, вот и получился Колобок. А вы умеете катать шарики? (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Умеем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так, давайте лучше, слепим колобков нашей бабушке. Подойдите все к столу.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Лепка.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подходят к столу.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proofErr w:type="gramStart"/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ебята</w:t>
      </w:r>
      <w:proofErr w:type="spellEnd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а как вы думаете из чего бабушка лепила колобка?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</w:t>
      </w:r>
      <w:proofErr w:type="gramStart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:И</w:t>
      </w:r>
      <w:proofErr w:type="gramEnd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spellEnd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теста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Значит</w:t>
      </w:r>
      <w:proofErr w:type="gramEnd"/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нам нужно замесить тесто</w:t>
      </w:r>
    </w:p>
    <w:p w:rsidR="00EC55EC" w:rsidRPr="001E5BE7" w:rsidRDefault="00EC55EC" w:rsidP="00EC5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Тесто мнем, мнем, мнем!</w:t>
      </w:r>
    </w:p>
    <w:p w:rsidR="00EC55EC" w:rsidRPr="001E5BE7" w:rsidRDefault="00EC55EC" w:rsidP="00EC5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(Руками имитируем процесс вымешивания теста)</w:t>
      </w:r>
    </w:p>
    <w:p w:rsidR="00EC55EC" w:rsidRPr="001E5BE7" w:rsidRDefault="00EC55EC" w:rsidP="00EC5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Тесто жмем, жмем, жмем!</w:t>
      </w:r>
    </w:p>
    <w:p w:rsidR="00EC55EC" w:rsidRPr="001E5BE7" w:rsidRDefault="00EC55EC" w:rsidP="00EC5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(очень энергично сжимаем и разжимаем руки в кулачки (одновременно и поочередно)</w:t>
      </w:r>
      <w:proofErr w:type="gramEnd"/>
    </w:p>
    <w:p w:rsidR="00EC55EC" w:rsidRPr="001E5BE7" w:rsidRDefault="00EC55EC" w:rsidP="00EC5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Колобок мы испечем!</w:t>
      </w:r>
    </w:p>
    <w:p w:rsidR="00EC55EC" w:rsidRPr="001E5BE7" w:rsidRDefault="00EC55EC" w:rsidP="00EC5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(руками совершаем движения, как будто лепим снежки)</w:t>
      </w:r>
    </w:p>
    <w:p w:rsidR="00EC55EC" w:rsidRPr="001E5BE7" w:rsidRDefault="00EC55EC" w:rsidP="00EC5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Ребята, мы с вами может слепить колобок и из теста и смять его из салфеток и, конечно, из пластилина, так же за </w:t>
      </w:r>
      <w:proofErr w:type="spellStart"/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этмим</w:t>
      </w:r>
      <w:proofErr w:type="spellEnd"/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столом у нас есть глина, из которой тоже могут получиться очень хорошие колобки. Прошу вас выбирайте стол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C55EC" w:rsidRPr="001E5BE7" w:rsidRDefault="00EC55EC" w:rsidP="00EC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Посмотрите на меня. Сначала разомнем наше </w:t>
      </w:r>
      <w:proofErr w:type="spellStart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</w:t>
      </w:r>
      <w:proofErr w:type="gramStart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ластилин.глину</w:t>
      </w:r>
      <w:proofErr w:type="spellEnd"/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они стали мягкими. А теперь берем материал, а другой ладошкой круговыми движениями скатываем шарик, вот-так, посмотрите. Теперь лепите колобки для бабушки.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начинают лепить. В процессе лепки воспитатель оказывает помощь детям, затрудняющимся в выполнении задания.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Рефлексия.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Вылепленные колобки выкладываются на тарелочку, стоящую перед Бабушкой.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ребята! Бабушка, посмотрите. Вам нравятся наши колобки?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Да, очень нравятся. А теперь, ребята, я пойду домой и поставлю ваши колобки в духовку. Чтобы они были румяные и вкусные.  За хорошую работу я вам оставляю подарок.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скажем бабушке до свидания.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свидания, бабушка!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EC55EC" w:rsidRPr="001E5BE7" w:rsidRDefault="00EC55EC" w:rsidP="00EC55EC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кто сегодня к нам в гости приходил?</w:t>
      </w:r>
    </w:p>
    <w:p w:rsidR="00EC55EC" w:rsidRPr="001E5BE7" w:rsidRDefault="00EC55EC" w:rsidP="00EC55EC">
      <w:pPr>
        <w:shd w:val="clear" w:color="auto" w:fill="FFFFFF"/>
        <w:spacing w:line="24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E5B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</w:t>
      </w:r>
      <w:r w:rsidRPr="001E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почему она плакала?</w:t>
      </w:r>
    </w:p>
    <w:p w:rsidR="00EC55EC" w:rsidRDefault="00EC55EC" w:rsidP="00EC55EC">
      <w:pPr>
        <w:rPr>
          <w:noProof/>
          <w:lang w:eastAsia="ru-RU"/>
        </w:rPr>
      </w:pPr>
    </w:p>
    <w:p w:rsidR="00EC55EC" w:rsidRDefault="00EC55EC" w:rsidP="00EC55EC">
      <w:pPr>
        <w:rPr>
          <w:noProof/>
          <w:lang w:eastAsia="ru-RU"/>
        </w:rPr>
      </w:pPr>
    </w:p>
    <w:p w:rsidR="00EC55EC" w:rsidRDefault="00EC55EC" w:rsidP="00EC55EC">
      <w:pPr>
        <w:rPr>
          <w:noProof/>
          <w:lang w:eastAsia="ru-RU"/>
        </w:rPr>
      </w:pPr>
    </w:p>
    <w:p w:rsidR="00EC55EC" w:rsidRDefault="00EC55EC" w:rsidP="00EC55EC">
      <w:pPr>
        <w:rPr>
          <w:noProof/>
          <w:lang w:eastAsia="ru-RU"/>
        </w:rPr>
      </w:pPr>
    </w:p>
    <w:p w:rsidR="008C7A86" w:rsidRDefault="008C7A86">
      <w:bookmarkStart w:id="0" w:name="_GoBack"/>
      <w:bookmarkEnd w:id="0"/>
    </w:p>
    <w:sectPr w:rsidR="008C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00B"/>
    <w:rsid w:val="000E5BD6"/>
    <w:rsid w:val="0046100B"/>
    <w:rsid w:val="008C7A86"/>
    <w:rsid w:val="00A85D59"/>
    <w:rsid w:val="00EC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2022-10-16T16:21:00Z</dcterms:created>
  <dcterms:modified xsi:type="dcterms:W3CDTF">2022-10-16T16:21:00Z</dcterms:modified>
</cp:coreProperties>
</file>