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5A" w:rsidRDefault="000F615A" w:rsidP="000F615A">
      <w:proofErr w:type="spellStart"/>
      <w:r w:rsidRPr="000F615A">
        <w:t>Сказкотерапия</w:t>
      </w:r>
      <w:proofErr w:type="spellEnd"/>
      <w:r w:rsidRPr="000F615A">
        <w:t xml:space="preserve"> – это психотерапевтическое направление, с помощью которого ребенок может побороть свои страхи, негативные черты личности, а также оно воспитывает, развивает личность и, при необходимости, корректирует поведение. Это самый древний метод воспитания и образования. </w:t>
      </w:r>
      <w:proofErr w:type="spellStart"/>
      <w:r w:rsidRPr="000F615A">
        <w:t>Сказкотерапия</w:t>
      </w:r>
      <w:proofErr w:type="spellEnd"/>
      <w:r w:rsidRPr="000F615A">
        <w:t xml:space="preserve"> очень популярна на сегодняшний день и активно используется в работе с детьми. </w:t>
      </w:r>
    </w:p>
    <w:p w:rsidR="00D7429B" w:rsidRPr="00D7429B" w:rsidRDefault="00D7429B" w:rsidP="00D7429B">
      <w:r w:rsidRPr="00D7429B">
        <w:t>Работа со сказкой:</w:t>
      </w:r>
    </w:p>
    <w:p w:rsidR="00D7429B" w:rsidRPr="00D7429B" w:rsidRDefault="00D7429B" w:rsidP="00D7429B">
      <w:r w:rsidRPr="00D7429B">
        <w:t>обсуждение уже существующей сказки</w:t>
      </w:r>
    </w:p>
    <w:p w:rsidR="00D7429B" w:rsidRPr="00D7429B" w:rsidRDefault="00D7429B" w:rsidP="00D7429B">
      <w:r w:rsidRPr="00D7429B">
        <w:t xml:space="preserve"> написание собственной сказки взрослого и ребенка;</w:t>
      </w:r>
    </w:p>
    <w:p w:rsidR="00D7429B" w:rsidRPr="00D7429B" w:rsidRDefault="00D7429B" w:rsidP="00D7429B">
      <w:r w:rsidRPr="00D7429B">
        <w:t xml:space="preserve">-    </w:t>
      </w:r>
      <w:proofErr w:type="spellStart"/>
      <w:r w:rsidRPr="00D7429B">
        <w:t>инсценирование</w:t>
      </w:r>
      <w:proofErr w:type="spellEnd"/>
      <w:r w:rsidRPr="00D7429B">
        <w:t xml:space="preserve">, драматизация уже написанной сказки (это </w:t>
      </w:r>
      <w:proofErr w:type="gramStart"/>
      <w:r w:rsidRPr="00D7429B">
        <w:t>может быть</w:t>
      </w:r>
      <w:proofErr w:type="gramEnd"/>
      <w:r w:rsidRPr="00D7429B">
        <w:t xml:space="preserve"> как актерское </w:t>
      </w:r>
      <w:proofErr w:type="spellStart"/>
      <w:r w:rsidRPr="00D7429B">
        <w:t>отыгрывание</w:t>
      </w:r>
      <w:proofErr w:type="spellEnd"/>
      <w:r w:rsidRPr="00D7429B">
        <w:t>, так и кукольный театр);</w:t>
      </w:r>
    </w:p>
    <w:p w:rsidR="00D7429B" w:rsidRDefault="00D7429B" w:rsidP="00D7429B">
      <w:r w:rsidRPr="00D7429B">
        <w:t xml:space="preserve">- </w:t>
      </w:r>
      <w:proofErr w:type="spellStart"/>
      <w:r w:rsidRPr="00D7429B">
        <w:t>арттерапевтическая</w:t>
      </w:r>
      <w:proofErr w:type="spellEnd"/>
      <w:r w:rsidRPr="00D7429B">
        <w:t xml:space="preserve"> работа по мотивам сказки;</w:t>
      </w:r>
    </w:p>
    <w:p w:rsidR="000F615A" w:rsidRDefault="000F615A" w:rsidP="000F615A">
      <w:r w:rsidRPr="000F615A">
        <w:t xml:space="preserve">Именно сказка знакомит детей с неизменными во все времена эталонами добра и зла, причём не в назидательной форме, а так что ребёнок сам понимает, что хорошо, а что плохо. С действиями полюбившихся героев ребёнок может сверять и свои собственные поступки. Именно на примерах сказочных героев воспитываются такие важные качества, как оптимизм, вера в свои силы, настойчивость в достижении поставленной цели. Кроме </w:t>
      </w:r>
      <w:proofErr w:type="gramStart"/>
      <w:r w:rsidRPr="000F615A">
        <w:t>того ,</w:t>
      </w:r>
      <w:proofErr w:type="gramEnd"/>
      <w:r w:rsidRPr="000F615A">
        <w:t xml:space="preserve"> сказки развивают воображение, учат фантазировать. А ведь детские фантазии-необходимое условие полноценного развития личности ребёнка, залог его душевного благополучия. Сказка не только учит, воспитывает, но и лечит. А проигрывание сказочных ситуаций, особенно конфликтных, способствует решению спорных вопросов, которые иногда кажутся детям неразрешимыми.</w:t>
      </w:r>
    </w:p>
    <w:p w:rsidR="000F615A" w:rsidRDefault="000F615A" w:rsidP="000F615A">
      <w:r w:rsidRPr="000F615A">
        <w:t>Возьмём к примеру, сказку «Лиса и кувшин». На занятиях по развитию речи учатся образовывать относительны прилагательные: кувшин из глины-глиняный, ложка из дерева-деревянная, банка из стекла-стеклянная и т. д.</w:t>
      </w:r>
    </w:p>
    <w:p w:rsidR="000F615A" w:rsidRDefault="000F615A" w:rsidP="000F615A">
      <w:r w:rsidRPr="000F615A">
        <w:t xml:space="preserve">С помощью персонажей сказки «Гуси-Лебеди» дети учатся ориентироваться в </w:t>
      </w:r>
      <w:proofErr w:type="gramStart"/>
      <w:r w:rsidRPr="000F615A">
        <w:t>пространстве:-</w:t>
      </w:r>
      <w:proofErr w:type="gramEnd"/>
      <w:r w:rsidRPr="000F615A">
        <w:t xml:space="preserve"> Кто стоит между мамой и Машей? - Где летят лебеди? Гуси в погоне за Машей несколько раз меняли </w:t>
      </w:r>
      <w:proofErr w:type="gramStart"/>
      <w:r w:rsidRPr="000F615A">
        <w:t>направление:-</w:t>
      </w:r>
      <w:proofErr w:type="gramEnd"/>
      <w:r w:rsidRPr="000F615A">
        <w:t xml:space="preserve">Полетели гуси вправо от домика, поднялись гуси высоко над облаками; опустились низко и т. д. С помощью счётных палочек дети выкладывают домик, гусей, печку, ещё необходимым условием является подсчёт палочек. </w:t>
      </w:r>
      <w:proofErr w:type="gramStart"/>
      <w:r w:rsidRPr="000F615A">
        <w:t>Например</w:t>
      </w:r>
      <w:proofErr w:type="gramEnd"/>
      <w:r w:rsidRPr="000F615A">
        <w:t xml:space="preserve">: для домика понадобиться шесть палочек, а для печки восемь палочек. Для того чтобы научиться соотносить количество и цифру, учатся считать гусей и </w:t>
      </w:r>
      <w:proofErr w:type="gramStart"/>
      <w:r w:rsidRPr="000F615A">
        <w:t>яблоки</w:t>
      </w:r>
      <w:proofErr w:type="gramEnd"/>
      <w:r w:rsidRPr="000F615A">
        <w:t xml:space="preserve"> упавшие на землю, находят нужную цифру и обводить её. При этом развивается зрительное восприятие и мелкая моторика.</w:t>
      </w:r>
    </w:p>
    <w:p w:rsidR="00424D68" w:rsidRDefault="000F615A" w:rsidP="000F615A">
      <w:r w:rsidRPr="000F615A">
        <w:t xml:space="preserve">Сказка «Под грибком» помогает развивать память. </w:t>
      </w:r>
      <w:proofErr w:type="gramStart"/>
      <w:r w:rsidRPr="000F615A">
        <w:t>Например</w:t>
      </w:r>
      <w:proofErr w:type="gramEnd"/>
      <w:r w:rsidRPr="000F615A">
        <w:t>: - Кто за кем под грибок спрятался? Так же на занятиях по формированию эл</w:t>
      </w:r>
      <w:r w:rsidR="00424D68">
        <w:t>ементарных математических представлений</w:t>
      </w:r>
      <w:r w:rsidRPr="000F615A">
        <w:t xml:space="preserve"> дети осваивают порядковый и количественный счёт, сравнивают героев сказки по величине</w:t>
      </w:r>
      <w:r w:rsidR="00424D68">
        <w:t>.</w:t>
      </w:r>
    </w:p>
    <w:p w:rsidR="000F615A" w:rsidRDefault="000F615A" w:rsidP="000F615A">
      <w:r w:rsidRPr="000F615A">
        <w:t>Русская народная сказка «Репка» развивает зрительное восприятие, учит ориентироваться в пространстве (кто за каким героем стоит, его место нахождение), в процессе театрализации сказки развивается навык сотрудничества. Сотрудничество-это совместная деятельность нескольких участников ради достижения одной конечной цели, считаясь с интересами партнёров.</w:t>
      </w:r>
    </w:p>
    <w:p w:rsidR="000F615A" w:rsidRDefault="00424D68" w:rsidP="000F615A">
      <w:proofErr w:type="spellStart"/>
      <w:r>
        <w:t>Сказкотерапия</w:t>
      </w:r>
      <w:proofErr w:type="spellEnd"/>
      <w:r>
        <w:t xml:space="preserve"> в обучении детей развивает мотивацию к общению и повышает уровень связной речи</w:t>
      </w:r>
      <w:bookmarkStart w:id="0" w:name="_GoBack"/>
      <w:bookmarkEnd w:id="0"/>
      <w:r w:rsidR="000F615A" w:rsidRPr="000F615A">
        <w:t>, которая потребуется ему в освоении школьной программы.</w:t>
      </w:r>
      <w:r>
        <w:t xml:space="preserve"> </w:t>
      </w:r>
      <w:r w:rsidR="000F615A" w:rsidRPr="000F615A">
        <w:t>Решить проблемы и справиться с возникшими жизненными трудностями помогут терапевтические сказки. Они гораздо результативнее всяческих уговоров родителей. Хорошая сказка на с</w:t>
      </w:r>
      <w:r>
        <w:t>амом деле творит настоящее чудо.</w:t>
      </w:r>
    </w:p>
    <w:p w:rsidR="000F615A" w:rsidRPr="000F615A" w:rsidRDefault="000F615A" w:rsidP="000F615A"/>
    <w:sectPr w:rsidR="000F615A" w:rsidRPr="000F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1E"/>
    <w:rsid w:val="000F615A"/>
    <w:rsid w:val="00424D68"/>
    <w:rsid w:val="007D691E"/>
    <w:rsid w:val="009178FC"/>
    <w:rsid w:val="00D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86D"/>
  <w15:chartTrackingRefBased/>
  <w15:docId w15:val="{96F10285-AF39-460C-8496-66FE2E9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2020-01-28T15:18:00Z</dcterms:created>
  <dcterms:modified xsi:type="dcterms:W3CDTF">2020-01-28T15:35:00Z</dcterms:modified>
</cp:coreProperties>
</file>